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F61" w:rsidRDefault="00761F61" w:rsidP="00761F6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9802C77" wp14:editId="15368E26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61F61" w:rsidRPr="00D944A3" w:rsidRDefault="00761F61" w:rsidP="00761F6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61F61" w:rsidRDefault="00761F61" w:rsidP="00761F6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61F61" w:rsidRDefault="00761F61" w:rsidP="00761F6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61F61" w:rsidRDefault="00761F61" w:rsidP="00761F6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61F61" w:rsidRPr="00507E60" w:rsidRDefault="00761F61" w:rsidP="00761F6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61F61" w:rsidRDefault="00761F61" w:rsidP="00761F6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61F61" w:rsidRDefault="00761F61" w:rsidP="00761F6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61F61" w:rsidRPr="007B0B27" w:rsidRDefault="009E7010" w:rsidP="00761F6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30</w:t>
      </w:r>
      <w:bookmarkStart w:id="0" w:name="_GoBack"/>
      <w:bookmarkEnd w:id="0"/>
      <w:r w:rsidR="00761F61">
        <w:rPr>
          <w:sz w:val="28"/>
          <w:szCs w:val="28"/>
          <w:u w:val="single"/>
          <w:lang w:val="uk-UA"/>
        </w:rPr>
        <w:t xml:space="preserve"> травня 2018  р.  </w:t>
      </w:r>
      <w:r w:rsidR="00761F61" w:rsidRPr="007250AA">
        <w:rPr>
          <w:sz w:val="28"/>
          <w:szCs w:val="28"/>
          <w:u w:val="single"/>
          <w:lang w:val="uk-UA"/>
        </w:rPr>
        <w:t xml:space="preserve">№ </w:t>
      </w:r>
      <w:r w:rsidR="00761F61">
        <w:rPr>
          <w:sz w:val="28"/>
          <w:szCs w:val="28"/>
          <w:u w:val="single"/>
          <w:lang w:val="uk-UA"/>
        </w:rPr>
        <w:t xml:space="preserve">68 </w:t>
      </w:r>
    </w:p>
    <w:p w:rsidR="00761F61" w:rsidRPr="007403C0" w:rsidRDefault="00761F61" w:rsidP="00761F6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761F61" w:rsidRDefault="00761F61" w:rsidP="00761F61">
      <w:pPr>
        <w:jc w:val="both"/>
        <w:rPr>
          <w:sz w:val="28"/>
          <w:szCs w:val="28"/>
          <w:lang w:val="uk-UA"/>
        </w:rPr>
      </w:pPr>
    </w:p>
    <w:p w:rsidR="00761F61" w:rsidRPr="00661214" w:rsidRDefault="00761F61" w:rsidP="00761F6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761F61" w:rsidRPr="00661214" w:rsidRDefault="00761F61" w:rsidP="00761F6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761F61" w:rsidRPr="00661214" w:rsidRDefault="00761F61" w:rsidP="00761F61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харчування дітей в </w:t>
      </w:r>
      <w:r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</w:p>
    <w:p w:rsidR="00761F61" w:rsidRDefault="00761F61" w:rsidP="00761F61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</w:p>
    <w:p w:rsidR="00761F61" w:rsidRPr="00661214" w:rsidRDefault="00761F61" w:rsidP="00761F61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«Сонечко»</w:t>
      </w:r>
    </w:p>
    <w:p w:rsidR="00761F61" w:rsidRDefault="00761F61" w:rsidP="00761F61">
      <w:pPr>
        <w:pStyle w:val="caaieiaie4"/>
        <w:ind w:firstLine="0"/>
        <w:rPr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8126D">
        <w:rPr>
          <w:sz w:val="28"/>
          <w:szCs w:val="28"/>
          <w:lang w:val="uk-UA"/>
        </w:rPr>
        <w:t xml:space="preserve"> </w:t>
      </w:r>
    </w:p>
    <w:p w:rsidR="00761F61" w:rsidRDefault="00761F61" w:rsidP="00761F6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</w:t>
      </w:r>
    </w:p>
    <w:p w:rsidR="00761F61" w:rsidRDefault="00761F61" w:rsidP="00761F61">
      <w:pPr>
        <w:ind w:firstLine="720"/>
        <w:jc w:val="both"/>
        <w:rPr>
          <w:sz w:val="28"/>
          <w:szCs w:val="28"/>
          <w:lang w:val="uk-UA"/>
        </w:rPr>
      </w:pPr>
    </w:p>
    <w:p w:rsidR="00761F61" w:rsidRDefault="00761F61" w:rsidP="00761F6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61F61" w:rsidRDefault="00761F61" w:rsidP="00761F61">
      <w:pPr>
        <w:jc w:val="both"/>
        <w:rPr>
          <w:sz w:val="28"/>
          <w:szCs w:val="28"/>
          <w:lang w:val="uk-UA"/>
        </w:rPr>
      </w:pPr>
    </w:p>
    <w:p w:rsidR="00761F61" w:rsidRDefault="00761F61" w:rsidP="00761F6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Звільнити від батьківської плати за харчування дитини  на 100 відсотків в дошкільному навчальному закладі (ясла-садок) «Сонечко» як малозабезпечену сім’ю маму Троян Тетяну Миколаївну, дочка - Троян Софія Миколаївна, 21.01.2014 року  народження з 01.06.2018 по 30.09.2018 року включно.</w:t>
      </w:r>
    </w:p>
    <w:p w:rsidR="00761F61" w:rsidRDefault="00761F61" w:rsidP="00761F6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Звільнити від батьківської плати за харчування дитини  на 50 відсотків в дошкільному навчальному закладі (ясла-садок) «Сонечко» як багатодітну  сім’ю маму </w:t>
      </w:r>
      <w:proofErr w:type="spellStart"/>
      <w:r>
        <w:rPr>
          <w:sz w:val="28"/>
          <w:szCs w:val="28"/>
          <w:lang w:val="uk-UA"/>
        </w:rPr>
        <w:t>Вільчинську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Данару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Кердіївну</w:t>
      </w:r>
      <w:proofErr w:type="spellEnd"/>
      <w:r>
        <w:rPr>
          <w:sz w:val="28"/>
          <w:szCs w:val="28"/>
          <w:lang w:val="uk-UA"/>
        </w:rPr>
        <w:t xml:space="preserve">,  син – </w:t>
      </w:r>
      <w:proofErr w:type="spellStart"/>
      <w:r>
        <w:rPr>
          <w:sz w:val="28"/>
          <w:szCs w:val="28"/>
          <w:lang w:val="uk-UA"/>
        </w:rPr>
        <w:t>Вільчинський</w:t>
      </w:r>
      <w:proofErr w:type="spellEnd"/>
      <w:r>
        <w:rPr>
          <w:sz w:val="28"/>
          <w:szCs w:val="28"/>
          <w:lang w:val="uk-UA"/>
        </w:rPr>
        <w:t xml:space="preserve"> Михайло Вікторович, 19.11.2013 року  народження з 01.06.2018 по 31.12.2018 року включно.</w:t>
      </w:r>
    </w:p>
    <w:p w:rsidR="00761F61" w:rsidRDefault="00761F61" w:rsidP="00761F61">
      <w:pPr>
        <w:ind w:firstLine="708"/>
        <w:jc w:val="both"/>
        <w:rPr>
          <w:sz w:val="28"/>
          <w:szCs w:val="28"/>
          <w:lang w:val="uk-UA"/>
        </w:rPr>
      </w:pPr>
    </w:p>
    <w:p w:rsidR="00761F61" w:rsidRDefault="00761F61" w:rsidP="00761F6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 Семенюк</w:t>
      </w:r>
    </w:p>
    <w:p w:rsidR="00761F61" w:rsidRPr="00571C42" w:rsidRDefault="00761F61" w:rsidP="00761F61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1B2854" w:rsidRPr="00761F61" w:rsidRDefault="001B2854">
      <w:pPr>
        <w:rPr>
          <w:lang w:val="uk-UA"/>
        </w:rPr>
      </w:pPr>
    </w:p>
    <w:sectPr w:rsidR="001B2854" w:rsidRPr="00761F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EBD"/>
    <w:rsid w:val="001B2854"/>
    <w:rsid w:val="00761F61"/>
    <w:rsid w:val="009E7010"/>
    <w:rsid w:val="00A6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F6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1F6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61F6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61F6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61F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1F6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F6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1F6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61F6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61F6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61F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1F6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2A2BD-1764-441A-80A0-587B444D3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1170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2018-05-29T08:13:00Z</cp:lastPrinted>
  <dcterms:created xsi:type="dcterms:W3CDTF">2018-05-25T08:31:00Z</dcterms:created>
  <dcterms:modified xsi:type="dcterms:W3CDTF">2018-05-29T08:13:00Z</dcterms:modified>
</cp:coreProperties>
</file>