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A" w:rsidRDefault="0019326A" w:rsidP="001932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7990" cy="61341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341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6A" w:rsidRDefault="0019326A" w:rsidP="0019326A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19326A" w:rsidRDefault="0019326A" w:rsidP="001932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19326A" w:rsidRDefault="0019326A" w:rsidP="0019326A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19326A" w:rsidRDefault="0019326A" w:rsidP="0019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9326A" w:rsidRDefault="0019326A" w:rsidP="0019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9326A" w:rsidRDefault="009347C5" w:rsidP="0019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03 грудня</w:t>
      </w:r>
      <w:r w:rsidR="0019326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2021 р.                     </w:t>
      </w:r>
      <w:proofErr w:type="spellStart"/>
      <w:r w:rsidR="0019326A"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 w:rsidR="0019326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 w:rsidR="0019326A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="0019326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№267</w:t>
      </w:r>
    </w:p>
    <w:p w:rsidR="0019326A" w:rsidRDefault="0019326A" w:rsidP="0019326A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9326A" w:rsidRDefault="0019326A" w:rsidP="0019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участь  команди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територіальної громади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 Відкритому турнірі</w:t>
      </w:r>
      <w:r w:rsidR="00211DE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Федерації</w:t>
      </w:r>
      <w:r w:rsidR="009347C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1D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волейболу </w:t>
      </w:r>
      <w:proofErr w:type="spellStart"/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>м.Ковеля</w:t>
      </w:r>
      <w:proofErr w:type="spellEnd"/>
      <w:r w:rsidR="00211DE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>серед чоловічих команд</w:t>
      </w:r>
    </w:p>
    <w:p w:rsidR="009347C5" w:rsidRPr="009347C5" w:rsidRDefault="00211DE1" w:rsidP="0019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віковій категорії 290р.  </w:t>
      </w:r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04-05 грудня 2021 року </w:t>
      </w:r>
    </w:p>
    <w:p w:rsidR="0019326A" w:rsidRDefault="0019326A" w:rsidP="0019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19326A" w:rsidRDefault="0019326A" w:rsidP="00193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Регламенту  про проведення   Відкритого </w:t>
      </w:r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>турніру Федерації волейболу</w:t>
      </w:r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>м.Ковеля</w:t>
      </w:r>
      <w:proofErr w:type="spellEnd"/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серед чоловічих команд у віковій категорії 290 років</w:t>
      </w:r>
      <w:r w:rsidR="00211DE1">
        <w:rPr>
          <w:rFonts w:ascii="Times New Roman" w:eastAsia="Times New Roman" w:hAnsi="Times New Roman" w:cs="Times New Roman"/>
          <w:sz w:val="28"/>
          <w:szCs w:val="20"/>
          <w:lang w:val="uk-UA"/>
        </w:rPr>
        <w:t>:</w:t>
      </w: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</w:t>
      </w: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9326A" w:rsidRDefault="0019326A" w:rsidP="00193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1.У зв’язку з участю  команди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тер</w:t>
      </w:r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>иторіальної громади 04-05 грудня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2021 рок</w:t>
      </w:r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в </w:t>
      </w:r>
      <w:proofErr w:type="spellStart"/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>м.Ковелі</w:t>
      </w:r>
      <w:proofErr w:type="spellEnd"/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у Відкритому турнірі Федерації волейболу </w:t>
      </w:r>
      <w:proofErr w:type="spellStart"/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>м.Ковеля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, у відповідності до Регламенту  про прове</w:t>
      </w:r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>дення Відкритого турніру Федерації волейболу</w:t>
      </w:r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>м.Ковеля</w:t>
      </w:r>
      <w:proofErr w:type="spellEnd"/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серед чоловічих команд у віковій категорії </w:t>
      </w:r>
      <w:r w:rsidR="0016750D">
        <w:rPr>
          <w:rFonts w:ascii="Times New Roman" w:eastAsia="Times New Roman" w:hAnsi="Times New Roman" w:cs="Times New Roman"/>
          <w:sz w:val="28"/>
          <w:szCs w:val="20"/>
          <w:lang w:val="uk-UA"/>
        </w:rPr>
        <w:t>290 років</w:t>
      </w:r>
      <w:r w:rsidR="009347C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відшкодувати витрати на харчування.</w:t>
      </w:r>
    </w:p>
    <w:p w:rsidR="0019326A" w:rsidRDefault="0019326A" w:rsidP="00193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sz w:val="28"/>
          <w:lang w:val="uk-UA"/>
        </w:rPr>
        <w:t xml:space="preserve">Затвердити кошторис витрат на участь у </w:t>
      </w:r>
      <w:r w:rsidR="0016750D"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Відкритому турнірі Федерації волейболу</w:t>
      </w:r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91659E">
        <w:rPr>
          <w:rFonts w:ascii="Times New Roman" w:eastAsia="Times New Roman" w:hAnsi="Times New Roman" w:cs="Times New Roman"/>
          <w:sz w:val="28"/>
          <w:szCs w:val="20"/>
          <w:lang w:val="uk-UA"/>
        </w:rPr>
        <w:t>м.Ковеля</w:t>
      </w:r>
      <w:proofErr w:type="spellEnd"/>
      <w:r w:rsidR="0016750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серед чоловічих команд у віковій категорії 290 років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(кошторис  додається).</w:t>
      </w:r>
    </w:p>
    <w:p w:rsidR="0019326A" w:rsidRDefault="0019326A" w:rsidP="0019326A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 Начальнику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звітності  селищної ради -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головному бухгалтеру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 xml:space="preserve">забезпечити фінансування згідно кошторису  витрат.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4.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Василь КАМІНСЬКИЙ</w:t>
      </w: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19326A" w:rsidRDefault="0019326A" w:rsidP="0019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Рябук</w:t>
      </w:r>
      <w:proofErr w:type="spellEnd"/>
    </w:p>
    <w:p w:rsidR="00090935" w:rsidRPr="0019326A" w:rsidRDefault="00090935">
      <w:pPr>
        <w:rPr>
          <w:lang w:val="uk-UA"/>
        </w:rPr>
      </w:pPr>
    </w:p>
    <w:sectPr w:rsidR="00090935" w:rsidRPr="0019326A" w:rsidSect="003C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9326A"/>
    <w:rsid w:val="00090935"/>
    <w:rsid w:val="0016750D"/>
    <w:rsid w:val="0019326A"/>
    <w:rsid w:val="00211DE1"/>
    <w:rsid w:val="003C437D"/>
    <w:rsid w:val="008A4AC1"/>
    <w:rsid w:val="0091659E"/>
    <w:rsid w:val="009347C5"/>
    <w:rsid w:val="00B5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3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9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cp:lastPrinted>2021-12-06T13:55:00Z</cp:lastPrinted>
  <dcterms:created xsi:type="dcterms:W3CDTF">2021-12-06T09:58:00Z</dcterms:created>
  <dcterms:modified xsi:type="dcterms:W3CDTF">2021-12-06T13:58:00Z</dcterms:modified>
</cp:coreProperties>
</file>